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5B" w:rsidRPr="00971E57" w:rsidRDefault="00971E57" w:rsidP="00971E5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971E57">
        <w:rPr>
          <w:rFonts w:ascii="Arial" w:hAnsi="Arial" w:cs="Arial"/>
          <w:b/>
          <w:sz w:val="32"/>
          <w:szCs w:val="32"/>
          <w:u w:val="single"/>
        </w:rPr>
        <w:t>ST MARGARET’S CE VA PRIMARY SCHOOL</w:t>
      </w:r>
    </w:p>
    <w:p w:rsidR="004D4869" w:rsidRDefault="004D4869" w:rsidP="004D48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RESULTS OF </w:t>
      </w:r>
      <w:r w:rsidR="00971E57" w:rsidRPr="00971E57">
        <w:rPr>
          <w:rFonts w:ascii="Arial" w:hAnsi="Arial" w:cs="Arial"/>
          <w:b/>
          <w:sz w:val="32"/>
          <w:szCs w:val="32"/>
          <w:u w:val="single"/>
        </w:rPr>
        <w:t xml:space="preserve">PARENT AND CARERS </w:t>
      </w:r>
    </w:p>
    <w:p w:rsidR="00971E57" w:rsidRDefault="00971E57" w:rsidP="00971E5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71E57">
        <w:rPr>
          <w:rFonts w:ascii="Arial" w:hAnsi="Arial" w:cs="Arial"/>
          <w:b/>
          <w:sz w:val="32"/>
          <w:szCs w:val="32"/>
          <w:u w:val="single"/>
        </w:rPr>
        <w:t>QUESTIONNAIRE JUNE 2017</w:t>
      </w:r>
    </w:p>
    <w:p w:rsidR="004D4869" w:rsidRPr="004D4869" w:rsidRDefault="004D4869" w:rsidP="004D4869">
      <w:pPr>
        <w:rPr>
          <w:rFonts w:ascii="Arial" w:hAnsi="Arial" w:cs="Arial"/>
        </w:rPr>
      </w:pPr>
      <w:r w:rsidRPr="004D4869">
        <w:rPr>
          <w:rFonts w:ascii="Arial" w:hAnsi="Arial" w:cs="Arial"/>
        </w:rPr>
        <w:t xml:space="preserve">In June 2017 </w:t>
      </w:r>
      <w:r>
        <w:rPr>
          <w:rFonts w:ascii="Arial" w:hAnsi="Arial" w:cs="Arial"/>
        </w:rPr>
        <w:t>we asked parents to complete a questionnaire and we received 56 responses.</w:t>
      </w:r>
    </w:p>
    <w:p w:rsidR="00971E57" w:rsidRPr="004D4869" w:rsidRDefault="004D4869" w:rsidP="00971E57">
      <w:pPr>
        <w:rPr>
          <w:rFonts w:ascii="Arial" w:hAnsi="Arial" w:cs="Arial"/>
        </w:rPr>
      </w:pPr>
      <w:r w:rsidRPr="004D4869">
        <w:rPr>
          <w:rFonts w:ascii="Arial" w:hAnsi="Arial" w:cs="Arial"/>
        </w:rPr>
        <w:t>Here are the responses.</w:t>
      </w:r>
    </w:p>
    <w:tbl>
      <w:tblPr>
        <w:tblStyle w:val="TableGrid"/>
        <w:tblW w:w="8489" w:type="dxa"/>
        <w:tblLook w:val="04A0" w:firstRow="1" w:lastRow="0" w:firstColumn="1" w:lastColumn="0" w:noHBand="0" w:noVBand="1"/>
      </w:tblPr>
      <w:tblGrid>
        <w:gridCol w:w="4253"/>
        <w:gridCol w:w="865"/>
        <w:gridCol w:w="733"/>
        <w:gridCol w:w="875"/>
        <w:gridCol w:w="21"/>
        <w:gridCol w:w="871"/>
        <w:gridCol w:w="871"/>
      </w:tblGrid>
      <w:tr w:rsidR="00DE1041" w:rsidTr="004D4869">
        <w:tc>
          <w:tcPr>
            <w:tcW w:w="4253" w:type="dxa"/>
          </w:tcPr>
          <w:p w:rsidR="004D4869" w:rsidRPr="00971E57" w:rsidRDefault="004D4869" w:rsidP="0097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</w:tcPr>
          <w:p w:rsidR="004D4869" w:rsidRPr="00E42220" w:rsidRDefault="004D4869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 xml:space="preserve">Strongly </w:t>
            </w:r>
          </w:p>
          <w:p w:rsidR="004D4869" w:rsidRPr="00E42220" w:rsidRDefault="004D4869" w:rsidP="00971E5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>agree</w:t>
            </w:r>
          </w:p>
        </w:tc>
        <w:tc>
          <w:tcPr>
            <w:tcW w:w="733" w:type="dxa"/>
          </w:tcPr>
          <w:p w:rsidR="004D4869" w:rsidRPr="00E42220" w:rsidRDefault="004D4869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>Agree</w:t>
            </w:r>
          </w:p>
        </w:tc>
        <w:tc>
          <w:tcPr>
            <w:tcW w:w="875" w:type="dxa"/>
          </w:tcPr>
          <w:p w:rsidR="004D4869" w:rsidRDefault="004D4869" w:rsidP="00E422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 xml:space="preserve">Neither agree </w:t>
            </w:r>
          </w:p>
          <w:p w:rsidR="004D4869" w:rsidRPr="00E42220" w:rsidRDefault="004D4869" w:rsidP="00E422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>nor disagree</w:t>
            </w:r>
          </w:p>
        </w:tc>
        <w:tc>
          <w:tcPr>
            <w:tcW w:w="892" w:type="dxa"/>
            <w:gridSpan w:val="2"/>
          </w:tcPr>
          <w:p w:rsidR="004D4869" w:rsidRPr="00E42220" w:rsidRDefault="004D4869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>Disagree</w:t>
            </w:r>
          </w:p>
        </w:tc>
        <w:tc>
          <w:tcPr>
            <w:tcW w:w="871" w:type="dxa"/>
          </w:tcPr>
          <w:p w:rsidR="004D4869" w:rsidRPr="00E42220" w:rsidRDefault="004D4869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DE1041" w:rsidTr="004D4869">
        <w:tc>
          <w:tcPr>
            <w:tcW w:w="4253" w:type="dxa"/>
          </w:tcPr>
          <w:p w:rsidR="004D4869" w:rsidRPr="002372D0" w:rsidRDefault="004D4869" w:rsidP="00971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enjo</w:t>
            </w:r>
            <w:r w:rsidRPr="002372D0">
              <w:rPr>
                <w:rFonts w:ascii="Arial" w:hAnsi="Arial" w:cs="Arial"/>
                <w:sz w:val="20"/>
                <w:szCs w:val="20"/>
              </w:rPr>
              <w:t>ys coming to school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dxa"/>
          </w:tcPr>
          <w:p w:rsidR="004D4869" w:rsidRPr="004D4869" w:rsidRDefault="004D4869" w:rsidP="00971E57">
            <w:r w:rsidRPr="004D4869">
              <w:t>68%</w:t>
            </w:r>
          </w:p>
        </w:tc>
        <w:tc>
          <w:tcPr>
            <w:tcW w:w="733" w:type="dxa"/>
          </w:tcPr>
          <w:p w:rsidR="004D4869" w:rsidRPr="004D4869" w:rsidRDefault="004D4869" w:rsidP="00971E57">
            <w:r w:rsidRPr="004D4869">
              <w:t>28%</w:t>
            </w:r>
          </w:p>
        </w:tc>
        <w:tc>
          <w:tcPr>
            <w:tcW w:w="896" w:type="dxa"/>
            <w:gridSpan w:val="2"/>
          </w:tcPr>
          <w:p w:rsidR="004D4869" w:rsidRPr="004D4869" w:rsidRDefault="004D4869" w:rsidP="00971E57">
            <w:r w:rsidRPr="004D4869">
              <w:t>2%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Pr="004D4869" w:rsidRDefault="004D4869" w:rsidP="00971E57">
            <w:r w:rsidRPr="004D4869">
              <w:t>2%</w:t>
            </w:r>
          </w:p>
        </w:tc>
      </w:tr>
      <w:tr w:rsidR="00DE1041" w:rsidTr="004D4869">
        <w:tc>
          <w:tcPr>
            <w:tcW w:w="4253" w:type="dxa"/>
          </w:tcPr>
          <w:p w:rsidR="004D4869" w:rsidRPr="002372D0" w:rsidRDefault="004D4869" w:rsidP="00971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safe at school.</w:t>
            </w:r>
          </w:p>
        </w:tc>
        <w:tc>
          <w:tcPr>
            <w:tcW w:w="865" w:type="dxa"/>
          </w:tcPr>
          <w:p w:rsidR="004D4869" w:rsidRPr="004D4869" w:rsidRDefault="004D4869" w:rsidP="00971E57">
            <w:r w:rsidRPr="004D4869">
              <w:t>69%</w:t>
            </w:r>
          </w:p>
        </w:tc>
        <w:tc>
          <w:tcPr>
            <w:tcW w:w="733" w:type="dxa"/>
          </w:tcPr>
          <w:p w:rsidR="004D4869" w:rsidRPr="004D4869" w:rsidRDefault="004D4869" w:rsidP="00971E57">
            <w:r w:rsidRPr="004D4869">
              <w:t>36%</w:t>
            </w:r>
          </w:p>
        </w:tc>
        <w:tc>
          <w:tcPr>
            <w:tcW w:w="896" w:type="dxa"/>
            <w:gridSpan w:val="2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2372D0" w:rsidRDefault="004D4869" w:rsidP="00971E57">
            <w:pPr>
              <w:rPr>
                <w:rFonts w:ascii="Arial" w:hAnsi="Arial" w:cs="Arial"/>
                <w:sz w:val="20"/>
                <w:szCs w:val="20"/>
              </w:rPr>
            </w:pPr>
            <w:r w:rsidRPr="002372D0">
              <w:rPr>
                <w:rFonts w:ascii="Arial" w:hAnsi="Arial" w:cs="Arial"/>
                <w:sz w:val="20"/>
                <w:szCs w:val="20"/>
              </w:rPr>
              <w:t>The school understands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2D0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2D0">
              <w:rPr>
                <w:rFonts w:ascii="Arial" w:hAnsi="Arial" w:cs="Arial"/>
                <w:sz w:val="20"/>
                <w:szCs w:val="20"/>
              </w:rPr>
              <w:t>responds</w:t>
            </w:r>
            <w:r>
              <w:rPr>
                <w:rFonts w:ascii="Arial" w:hAnsi="Arial" w:cs="Arial"/>
                <w:sz w:val="20"/>
                <w:szCs w:val="20"/>
              </w:rPr>
              <w:t xml:space="preserve"> to my child’s needs.</w:t>
            </w:r>
          </w:p>
        </w:tc>
        <w:tc>
          <w:tcPr>
            <w:tcW w:w="865" w:type="dxa"/>
          </w:tcPr>
          <w:p w:rsidR="004D4869" w:rsidRPr="004D4869" w:rsidRDefault="004D4869" w:rsidP="00971E57">
            <w:r w:rsidRPr="004D4869">
              <w:t>41%</w:t>
            </w:r>
          </w:p>
        </w:tc>
        <w:tc>
          <w:tcPr>
            <w:tcW w:w="733" w:type="dxa"/>
          </w:tcPr>
          <w:p w:rsidR="004D4869" w:rsidRPr="004D4869" w:rsidRDefault="004D4869" w:rsidP="00971E57">
            <w:r w:rsidRPr="004D4869">
              <w:t>50%</w:t>
            </w:r>
          </w:p>
        </w:tc>
        <w:tc>
          <w:tcPr>
            <w:tcW w:w="896" w:type="dxa"/>
            <w:gridSpan w:val="2"/>
          </w:tcPr>
          <w:p w:rsidR="004D4869" w:rsidRPr="004D4869" w:rsidRDefault="004D4869" w:rsidP="00971E57">
            <w:r w:rsidRPr="004D4869">
              <w:t>9%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971E5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My child is taught well at school.</w:t>
            </w:r>
          </w:p>
        </w:tc>
        <w:tc>
          <w:tcPr>
            <w:tcW w:w="865" w:type="dxa"/>
          </w:tcPr>
          <w:p w:rsidR="004D4869" w:rsidRPr="004D4869" w:rsidRDefault="004D4869" w:rsidP="00971E57">
            <w:r w:rsidRPr="004D4869">
              <w:t>57%</w:t>
            </w:r>
          </w:p>
        </w:tc>
        <w:tc>
          <w:tcPr>
            <w:tcW w:w="733" w:type="dxa"/>
          </w:tcPr>
          <w:p w:rsidR="004D4869" w:rsidRPr="004D4869" w:rsidRDefault="004D4869" w:rsidP="00971E57">
            <w:r w:rsidRPr="004D4869">
              <w:t>38%</w:t>
            </w:r>
          </w:p>
        </w:tc>
        <w:tc>
          <w:tcPr>
            <w:tcW w:w="896" w:type="dxa"/>
            <w:gridSpan w:val="2"/>
          </w:tcPr>
          <w:p w:rsidR="004D4869" w:rsidRPr="004D4869" w:rsidRDefault="004D4869" w:rsidP="00971E57">
            <w:r w:rsidRPr="004D4869">
              <w:t>4%</w:t>
            </w:r>
          </w:p>
        </w:tc>
        <w:tc>
          <w:tcPr>
            <w:tcW w:w="871" w:type="dxa"/>
          </w:tcPr>
          <w:p w:rsidR="004D4869" w:rsidRPr="004D4869" w:rsidRDefault="004D4869" w:rsidP="00971E57">
            <w:r w:rsidRPr="004D4869">
              <w:t>1%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971E5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My child is making good progress</w:t>
            </w:r>
          </w:p>
        </w:tc>
        <w:tc>
          <w:tcPr>
            <w:tcW w:w="865" w:type="dxa"/>
          </w:tcPr>
          <w:p w:rsidR="004D4869" w:rsidRPr="004D4869" w:rsidRDefault="004D4869" w:rsidP="00971E57">
            <w:r w:rsidRPr="004D4869">
              <w:t>52%</w:t>
            </w:r>
          </w:p>
        </w:tc>
        <w:tc>
          <w:tcPr>
            <w:tcW w:w="733" w:type="dxa"/>
          </w:tcPr>
          <w:p w:rsidR="004D4869" w:rsidRPr="004D4869" w:rsidRDefault="004D4869" w:rsidP="00971E57">
            <w:r w:rsidRPr="004D4869">
              <w:t>43%</w:t>
            </w:r>
          </w:p>
        </w:tc>
        <w:tc>
          <w:tcPr>
            <w:tcW w:w="896" w:type="dxa"/>
            <w:gridSpan w:val="2"/>
          </w:tcPr>
          <w:p w:rsidR="004D4869" w:rsidRPr="004D4869" w:rsidRDefault="004D4869" w:rsidP="00971E57">
            <w:r w:rsidRPr="004D4869">
              <w:t>5%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971E5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 Learning tasks support my child’s learning.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40%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46%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4%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9%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1%</w:t>
            </w: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My child enjoys the </w:t>
            </w: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range of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xtra-curricular activities that </w:t>
            </w: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school provides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32%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30%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24%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7%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7%</w:t>
            </w: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2372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keeps me informed about my child’s progress.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48%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44%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4%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4%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2372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helps me with how to support my child’s learning.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36%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46%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9%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9%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communicates with me effectively about school events and</w:t>
            </w:r>
          </w:p>
          <w:p w:rsidR="004D4869" w:rsidRPr="00E42220" w:rsidRDefault="004D4869" w:rsidP="002372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activities.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48%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45%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7%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makes sure its pupils are well behaved.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45%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45%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9%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1%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school deals effectively with </w:t>
            </w:r>
          </w:p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bullying.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25%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45%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14%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4%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12%</w:t>
            </w: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is welcoming.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70%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21%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7%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2%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is well led and managed.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57%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32%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5%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4%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2%</w:t>
            </w: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School encourages </w:t>
            </w:r>
            <w:proofErr w:type="gramStart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my</w:t>
            </w:r>
            <w:proofErr w:type="gramEnd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child to lead a healthy lifestyle.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57%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30%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13%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  Margaret’s has provided a positive start in my child’s education.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71%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29%</w:t>
            </w:r>
          </w:p>
        </w:tc>
        <w:tc>
          <w:tcPr>
            <w:tcW w:w="896" w:type="dxa"/>
            <w:gridSpan w:val="2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School encourages my child to show respect to everyone.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66%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27%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5%</w:t>
            </w:r>
          </w:p>
        </w:tc>
        <w:tc>
          <w:tcPr>
            <w:tcW w:w="871" w:type="dxa"/>
          </w:tcPr>
          <w:p w:rsidR="004D4869" w:rsidRPr="00DE1041" w:rsidRDefault="004D4869" w:rsidP="00971E57"/>
        </w:tc>
        <w:tc>
          <w:tcPr>
            <w:tcW w:w="871" w:type="dxa"/>
          </w:tcPr>
          <w:p w:rsidR="004D4869" w:rsidRPr="00DE1041" w:rsidRDefault="00DE1041" w:rsidP="00971E57">
            <w:r w:rsidRPr="00DE1041">
              <w:t>2%</w:t>
            </w: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School encourages my child to make a difference to the lives of others.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66%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25%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10%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1041" w:rsidTr="004D4869">
        <w:tc>
          <w:tcPr>
            <w:tcW w:w="4253" w:type="dxa"/>
          </w:tcPr>
          <w:p w:rsidR="004D4869" w:rsidRPr="00E42220" w:rsidRDefault="004D4869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I would recommend St Margaret’s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school </w:t>
            </w: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to another family.</w:t>
            </w:r>
          </w:p>
        </w:tc>
        <w:tc>
          <w:tcPr>
            <w:tcW w:w="865" w:type="dxa"/>
          </w:tcPr>
          <w:p w:rsidR="004D4869" w:rsidRPr="00DE1041" w:rsidRDefault="00DE1041" w:rsidP="00971E57">
            <w:r w:rsidRPr="00DE1041">
              <w:t>70%</w:t>
            </w:r>
          </w:p>
        </w:tc>
        <w:tc>
          <w:tcPr>
            <w:tcW w:w="733" w:type="dxa"/>
          </w:tcPr>
          <w:p w:rsidR="004D4869" w:rsidRPr="00DE1041" w:rsidRDefault="00DE1041" w:rsidP="00971E57">
            <w:r w:rsidRPr="00DE1041">
              <w:t>27%</w:t>
            </w:r>
          </w:p>
        </w:tc>
        <w:tc>
          <w:tcPr>
            <w:tcW w:w="896" w:type="dxa"/>
            <w:gridSpan w:val="2"/>
          </w:tcPr>
          <w:p w:rsidR="004D4869" w:rsidRPr="00DE1041" w:rsidRDefault="00DE1041" w:rsidP="00971E57">
            <w:r w:rsidRPr="00DE1041">
              <w:t>2%</w:t>
            </w:r>
          </w:p>
        </w:tc>
        <w:tc>
          <w:tcPr>
            <w:tcW w:w="871" w:type="dxa"/>
          </w:tcPr>
          <w:p w:rsidR="004D4869" w:rsidRPr="00DE1041" w:rsidRDefault="00DE1041" w:rsidP="00971E57">
            <w:r w:rsidRPr="00DE1041">
              <w:t>1%</w:t>
            </w:r>
          </w:p>
        </w:tc>
        <w:tc>
          <w:tcPr>
            <w:tcW w:w="871" w:type="dxa"/>
          </w:tcPr>
          <w:p w:rsidR="004D4869" w:rsidRDefault="004D4869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811453" w:rsidRDefault="00811453" w:rsidP="002372D0">
      <w:pPr>
        <w:rPr>
          <w:b/>
          <w:sz w:val="32"/>
          <w:szCs w:val="32"/>
          <w:u w:val="single"/>
        </w:rPr>
      </w:pPr>
    </w:p>
    <w:p w:rsidR="00703F4E" w:rsidRDefault="00703F4E" w:rsidP="002372D0">
      <w:pPr>
        <w:rPr>
          <w:b/>
          <w:sz w:val="32"/>
          <w:szCs w:val="32"/>
          <w:u w:val="single"/>
        </w:rPr>
      </w:pPr>
    </w:p>
    <w:p w:rsidR="00703F4E" w:rsidRDefault="00703F4E" w:rsidP="002372D0">
      <w:pPr>
        <w:rPr>
          <w:b/>
          <w:sz w:val="32"/>
          <w:szCs w:val="32"/>
          <w:u w:val="single"/>
        </w:rPr>
      </w:pPr>
    </w:p>
    <w:p w:rsidR="00703F4E" w:rsidRDefault="00703F4E" w:rsidP="002372D0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364D" w:rsidTr="003C364D">
        <w:tc>
          <w:tcPr>
            <w:tcW w:w="9016" w:type="dxa"/>
          </w:tcPr>
          <w:p w:rsidR="003C364D" w:rsidRPr="00E42220" w:rsidRDefault="00E42220" w:rsidP="002372D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42220">
              <w:rPr>
                <w:rFonts w:ascii="Arial" w:hAnsi="Arial" w:cs="Arial"/>
                <w:b/>
                <w:sz w:val="24"/>
                <w:szCs w:val="24"/>
                <w:u w:val="single"/>
              </w:rPr>
              <w:t>In your opinion what are the school’s strengths?</w:t>
            </w:r>
          </w:p>
        </w:tc>
      </w:tr>
      <w:tr w:rsidR="003C364D" w:rsidTr="003C364D">
        <w:tc>
          <w:tcPr>
            <w:tcW w:w="9016" w:type="dxa"/>
          </w:tcPr>
          <w:p w:rsidR="00C64D29" w:rsidRDefault="00AD6432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432">
              <w:rPr>
                <w:sz w:val="20"/>
                <w:szCs w:val="20"/>
              </w:rPr>
              <w:t>Community spirit</w:t>
            </w:r>
            <w:r w:rsidR="00C64D29">
              <w:rPr>
                <w:sz w:val="20"/>
                <w:szCs w:val="20"/>
              </w:rPr>
              <w:t>, welcoming, happy atmosphere,</w:t>
            </w:r>
            <w:r w:rsidR="00250BBA">
              <w:rPr>
                <w:sz w:val="20"/>
                <w:szCs w:val="20"/>
              </w:rPr>
              <w:t xml:space="preserve"> </w:t>
            </w:r>
            <w:r w:rsidR="00C64D29">
              <w:rPr>
                <w:sz w:val="20"/>
                <w:szCs w:val="20"/>
              </w:rPr>
              <w:t>religious character, strong influence on Christian faith</w:t>
            </w:r>
          </w:p>
          <w:p w:rsidR="003C364D" w:rsidRPr="00AD6432" w:rsidRDefault="00C64D29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education and links with St Margaret’s church</w:t>
            </w:r>
          </w:p>
          <w:p w:rsidR="00AD6432" w:rsidRDefault="00AD6432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432">
              <w:rPr>
                <w:sz w:val="20"/>
                <w:szCs w:val="20"/>
              </w:rPr>
              <w:t>Small</w:t>
            </w:r>
            <w:r w:rsidR="00C64D29">
              <w:rPr>
                <w:sz w:val="20"/>
                <w:szCs w:val="20"/>
              </w:rPr>
              <w:t xml:space="preserve">, like a village </w:t>
            </w:r>
            <w:r w:rsidR="00250BBA">
              <w:rPr>
                <w:sz w:val="20"/>
                <w:szCs w:val="20"/>
              </w:rPr>
              <w:t>school</w:t>
            </w:r>
            <w:r w:rsidR="00C64D29">
              <w:rPr>
                <w:sz w:val="20"/>
                <w:szCs w:val="20"/>
              </w:rPr>
              <w:t>, fantastic</w:t>
            </w:r>
            <w:r w:rsidR="00250BBA">
              <w:rPr>
                <w:sz w:val="20"/>
                <w:szCs w:val="20"/>
              </w:rPr>
              <w:t>, it gives the personal feel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but sensitive to other faiths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discipline</w:t>
            </w:r>
          </w:p>
          <w:p w:rsidR="000974D1" w:rsidRDefault="000974D1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Caring and compassionate</w:t>
            </w:r>
          </w:p>
          <w:p w:rsidR="001742D1" w:rsidRDefault="001742D1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expectations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encoura</w:t>
            </w:r>
            <w:r w:rsidR="001742D1">
              <w:rPr>
                <w:sz w:val="20"/>
                <w:szCs w:val="20"/>
              </w:rPr>
              <w:t>ged to participate and gain independe</w:t>
            </w:r>
            <w:r>
              <w:rPr>
                <w:sz w:val="20"/>
                <w:szCs w:val="20"/>
              </w:rPr>
              <w:t>nce</w:t>
            </w:r>
          </w:p>
          <w:p w:rsidR="00C64D29" w:rsidRDefault="00C64D29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and Learning, experienced teachers who know what they are doing</w:t>
            </w:r>
            <w:r w:rsidR="00250BBA">
              <w:rPr>
                <w:sz w:val="20"/>
                <w:szCs w:val="20"/>
              </w:rPr>
              <w:t xml:space="preserve"> and know the children well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child is nurtured to achieve their full potential</w:t>
            </w:r>
          </w:p>
          <w:p w:rsidR="00AD6432" w:rsidRDefault="008F0D0B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feel safe and can approach any teacher</w:t>
            </w:r>
          </w:p>
          <w:p w:rsidR="00AD6432" w:rsidRDefault="00AD6432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Continuity of teaching staff</w:t>
            </w:r>
          </w:p>
          <w:p w:rsidR="00AD6432" w:rsidRDefault="00AD6432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Offering Before and After school club</w:t>
            </w:r>
          </w:p>
          <w:p w:rsidR="00AD6432" w:rsidRDefault="00AD6432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work Georgina does in school is excellent</w:t>
            </w:r>
          </w:p>
          <w:p w:rsidR="00AD6432" w:rsidRDefault="00AD6432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leadership</w:t>
            </w:r>
          </w:p>
          <w:p w:rsidR="00AD6432" w:rsidRDefault="00AD6432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values which encourage inclusivity</w:t>
            </w:r>
          </w:p>
          <w:p w:rsidR="00AD6432" w:rsidRDefault="00AD6432" w:rsidP="00AD643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teaching and support</w:t>
            </w:r>
          </w:p>
          <w:p w:rsidR="008F0D0B" w:rsidRDefault="008F0D0B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ethos and welcome all faiths</w:t>
            </w:r>
          </w:p>
          <w:p w:rsidR="001742D1" w:rsidRDefault="001742D1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to play instruments</w:t>
            </w:r>
          </w:p>
          <w:p w:rsidR="001742D1" w:rsidRDefault="001742D1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are very respectful</w:t>
            </w:r>
          </w:p>
          <w:p w:rsidR="001742D1" w:rsidRDefault="001742D1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are kept informed about their child’s progress with parent evenings and reports</w:t>
            </w:r>
          </w:p>
          <w:p w:rsidR="001742D1" w:rsidRDefault="001742D1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variety of Homework and the fact that parents can </w:t>
            </w:r>
            <w:r w:rsidR="000974D1">
              <w:rPr>
                <w:sz w:val="20"/>
                <w:szCs w:val="20"/>
              </w:rPr>
              <w:t xml:space="preserve">get </w:t>
            </w:r>
            <w:r>
              <w:rPr>
                <w:sz w:val="20"/>
                <w:szCs w:val="20"/>
              </w:rPr>
              <w:t>involved.</w:t>
            </w:r>
          </w:p>
          <w:p w:rsidR="000974D1" w:rsidRDefault="000974D1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are given lots of rewards</w:t>
            </w:r>
          </w:p>
          <w:p w:rsidR="000974D1" w:rsidRDefault="000974D1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all approachable</w:t>
            </w:r>
          </w:p>
          <w:p w:rsidR="000974D1" w:rsidRDefault="000974D1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Instils morals and values that are used at home</w:t>
            </w:r>
          </w:p>
          <w:p w:rsidR="000974D1" w:rsidRDefault="000974D1" w:rsidP="008F0D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Supports children in helping the local and global communities</w:t>
            </w:r>
          </w:p>
          <w:p w:rsidR="003B3A3E" w:rsidRDefault="003B3A3E" w:rsidP="002372D0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3C364D" w:rsidRDefault="003C364D" w:rsidP="002372D0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220" w:rsidRPr="00E42220" w:rsidTr="00D5060D">
        <w:tc>
          <w:tcPr>
            <w:tcW w:w="9016" w:type="dxa"/>
          </w:tcPr>
          <w:p w:rsidR="00E42220" w:rsidRPr="00E42220" w:rsidRDefault="00E42220" w:rsidP="00D5060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4222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your opinion what do think the school needs to do to improve</w:t>
            </w:r>
            <w:r w:rsidRPr="00E42220">
              <w:rPr>
                <w:rFonts w:ascii="Arial" w:hAnsi="Arial" w:cs="Arial"/>
                <w:b/>
                <w:sz w:val="24"/>
                <w:szCs w:val="24"/>
                <w:u w:val="single"/>
              </w:rPr>
              <w:t>?</w:t>
            </w:r>
          </w:p>
        </w:tc>
      </w:tr>
      <w:tr w:rsidR="00E42220" w:rsidTr="00D5060D">
        <w:tc>
          <w:tcPr>
            <w:tcW w:w="9016" w:type="dxa"/>
          </w:tcPr>
          <w:p w:rsidR="00E42220" w:rsidRDefault="00E42220" w:rsidP="00D5060D">
            <w:pPr>
              <w:rPr>
                <w:b/>
                <w:sz w:val="32"/>
                <w:szCs w:val="32"/>
                <w:u w:val="single"/>
              </w:rPr>
            </w:pPr>
          </w:p>
          <w:p w:rsidR="00E42220" w:rsidRPr="00AD6432" w:rsidRDefault="00AD6432" w:rsidP="000974D1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  <w:u w:val="single"/>
              </w:rPr>
            </w:pPr>
            <w:r>
              <w:t>More After school activities</w:t>
            </w:r>
          </w:p>
          <w:p w:rsidR="00AD6432" w:rsidRDefault="00AD6432" w:rsidP="000974D1">
            <w:pPr>
              <w:pStyle w:val="ListParagraph"/>
              <w:numPr>
                <w:ilvl w:val="0"/>
                <w:numId w:val="3"/>
              </w:numPr>
            </w:pPr>
            <w:r>
              <w:t>Grammar tuition</w:t>
            </w:r>
          </w:p>
          <w:p w:rsidR="00AD6432" w:rsidRDefault="00AD6432" w:rsidP="000974D1">
            <w:pPr>
              <w:pStyle w:val="ListParagraph"/>
              <w:numPr>
                <w:ilvl w:val="0"/>
                <w:numId w:val="3"/>
              </w:numPr>
            </w:pPr>
            <w:r>
              <w:t xml:space="preserve">Visits to the church need to be engaging and relevant to pupils perhaps this could be delivered by </w:t>
            </w:r>
            <w:proofErr w:type="spellStart"/>
            <w:r>
              <w:t>Goergina</w:t>
            </w:r>
            <w:proofErr w:type="spellEnd"/>
            <w:r>
              <w:t xml:space="preserve">. </w:t>
            </w:r>
          </w:p>
          <w:p w:rsidR="008F0D0B" w:rsidRDefault="008F0D0B" w:rsidP="000974D1">
            <w:pPr>
              <w:pStyle w:val="ListParagraph"/>
              <w:numPr>
                <w:ilvl w:val="0"/>
                <w:numId w:val="3"/>
              </w:numPr>
            </w:pPr>
            <w:r>
              <w:t>Bullying to be addressed quickly</w:t>
            </w:r>
          </w:p>
          <w:p w:rsidR="008F0D0B" w:rsidRDefault="008F0D0B" w:rsidP="000974D1">
            <w:pPr>
              <w:pStyle w:val="ListParagraph"/>
              <w:numPr>
                <w:ilvl w:val="0"/>
                <w:numId w:val="3"/>
              </w:numPr>
            </w:pPr>
            <w:r>
              <w:t>Parents invited into assemblies.</w:t>
            </w:r>
          </w:p>
          <w:p w:rsidR="008F0D0B" w:rsidRDefault="008F0D0B" w:rsidP="000974D1">
            <w:pPr>
              <w:pStyle w:val="ListParagraph"/>
              <w:numPr>
                <w:ilvl w:val="0"/>
                <w:numId w:val="3"/>
              </w:numPr>
            </w:pPr>
            <w:r>
              <w:t>Activities to promote resilience</w:t>
            </w:r>
          </w:p>
          <w:p w:rsidR="008F0D0B" w:rsidRDefault="008F0D0B" w:rsidP="000974D1">
            <w:pPr>
              <w:pStyle w:val="ListParagraph"/>
              <w:numPr>
                <w:ilvl w:val="0"/>
                <w:numId w:val="3"/>
              </w:numPr>
            </w:pPr>
            <w:r>
              <w:t>More variety of after school activities</w:t>
            </w:r>
          </w:p>
          <w:p w:rsidR="00C64D29" w:rsidRDefault="00C64D29" w:rsidP="000974D1">
            <w:pPr>
              <w:pStyle w:val="ListParagraph"/>
              <w:numPr>
                <w:ilvl w:val="0"/>
                <w:numId w:val="3"/>
              </w:numPr>
            </w:pPr>
            <w:r>
              <w:t>Medicine in school</w:t>
            </w:r>
          </w:p>
          <w:p w:rsidR="00C64D29" w:rsidRDefault="00C64D29" w:rsidP="000974D1">
            <w:pPr>
              <w:pStyle w:val="ListParagraph"/>
              <w:numPr>
                <w:ilvl w:val="0"/>
                <w:numId w:val="3"/>
              </w:numPr>
            </w:pPr>
            <w:r>
              <w:t>Incentives to use the library</w:t>
            </w:r>
          </w:p>
          <w:p w:rsidR="00C64D29" w:rsidRDefault="00C64D29" w:rsidP="000974D1">
            <w:pPr>
              <w:pStyle w:val="ListParagraph"/>
              <w:numPr>
                <w:ilvl w:val="0"/>
                <w:numId w:val="3"/>
              </w:numPr>
            </w:pPr>
            <w:r>
              <w:t>Consistency in home learning</w:t>
            </w:r>
          </w:p>
          <w:p w:rsidR="00C64D29" w:rsidRDefault="00C64D29" w:rsidP="000974D1">
            <w:pPr>
              <w:pStyle w:val="ListParagraph"/>
              <w:numPr>
                <w:ilvl w:val="0"/>
                <w:numId w:val="3"/>
              </w:numPr>
            </w:pPr>
            <w:r>
              <w:t>Bike shed to encourage walking to school</w:t>
            </w:r>
          </w:p>
          <w:p w:rsidR="00C64D29" w:rsidRDefault="00C64D29" w:rsidP="000974D1">
            <w:pPr>
              <w:pStyle w:val="ListParagraph"/>
              <w:numPr>
                <w:ilvl w:val="0"/>
                <w:numId w:val="3"/>
              </w:numPr>
            </w:pPr>
            <w:r>
              <w:t>Office hours increased to 3.45</w:t>
            </w:r>
          </w:p>
          <w:p w:rsidR="00250BBA" w:rsidRDefault="00250BBA" w:rsidP="000974D1">
            <w:pPr>
              <w:pStyle w:val="ListParagraph"/>
              <w:numPr>
                <w:ilvl w:val="0"/>
                <w:numId w:val="3"/>
              </w:numPr>
            </w:pPr>
            <w:r>
              <w:t>More reading books for more -able pupils</w:t>
            </w:r>
          </w:p>
          <w:p w:rsidR="00250BBA" w:rsidRDefault="001742D1" w:rsidP="000974D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To know results of assessments</w:t>
            </w:r>
          </w:p>
          <w:p w:rsidR="000974D1" w:rsidRDefault="000974D1" w:rsidP="000974D1">
            <w:pPr>
              <w:pStyle w:val="ListParagraph"/>
              <w:numPr>
                <w:ilvl w:val="0"/>
                <w:numId w:val="3"/>
              </w:numPr>
            </w:pPr>
            <w:r>
              <w:t>Make parents aware of a behaviour issue as soon as possible</w:t>
            </w:r>
          </w:p>
          <w:p w:rsidR="000974D1" w:rsidRPr="008F0D0B" w:rsidRDefault="000974D1" w:rsidP="000974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the building</w:t>
            </w:r>
          </w:p>
          <w:p w:rsidR="003B3A3E" w:rsidRDefault="003B3A3E" w:rsidP="00D5060D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E42220" w:rsidRDefault="00E42220" w:rsidP="002372D0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220" w:rsidRPr="00E42220" w:rsidTr="00D5060D">
        <w:tc>
          <w:tcPr>
            <w:tcW w:w="9016" w:type="dxa"/>
          </w:tcPr>
          <w:p w:rsidR="00E42220" w:rsidRPr="00E42220" w:rsidRDefault="00E42220" w:rsidP="00D5060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If you were describing St Margaret’s  to a friend who didn’t know the school what would you say?</w:t>
            </w:r>
          </w:p>
        </w:tc>
      </w:tr>
      <w:tr w:rsidR="00E42220" w:rsidTr="00D5060D">
        <w:tc>
          <w:tcPr>
            <w:tcW w:w="9016" w:type="dxa"/>
          </w:tcPr>
          <w:p w:rsidR="00E42220" w:rsidRDefault="00AD6432" w:rsidP="00AD6432">
            <w:pPr>
              <w:pStyle w:val="ListParagraph"/>
              <w:numPr>
                <w:ilvl w:val="0"/>
                <w:numId w:val="4"/>
              </w:numPr>
            </w:pPr>
            <w:r>
              <w:t>Small school with very close links with the church. This gives its pupils a strong moral compass.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4"/>
              </w:numPr>
            </w:pPr>
            <w:r>
              <w:t xml:space="preserve">It’s a perfect school 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4"/>
              </w:numPr>
            </w:pPr>
            <w:r>
              <w:t>Well managed and stable school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4"/>
              </w:numPr>
            </w:pPr>
            <w:r>
              <w:t>It’s a very special place.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4"/>
              </w:numPr>
            </w:pPr>
            <w:r>
              <w:t>Pupils are taught well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4"/>
              </w:numPr>
            </w:pPr>
            <w:r>
              <w:t>It’s a school where children’s happiness is more important than Ofsted.</w:t>
            </w:r>
          </w:p>
          <w:p w:rsidR="00AD6432" w:rsidRDefault="00AD6432" w:rsidP="00AD6432">
            <w:pPr>
              <w:pStyle w:val="ListParagraph"/>
              <w:numPr>
                <w:ilvl w:val="0"/>
                <w:numId w:val="4"/>
              </w:numPr>
            </w:pPr>
            <w:r>
              <w:t>Very warm and friendly school with a wonderful sense of community spirit and commitment to share Christ like values. Excellent leadership, teaching and support help the children to thrive and be good caring citizens.</w:t>
            </w:r>
          </w:p>
          <w:p w:rsidR="00C64D29" w:rsidRDefault="00C64D29" w:rsidP="00AD6432">
            <w:pPr>
              <w:pStyle w:val="ListParagraph"/>
              <w:numPr>
                <w:ilvl w:val="0"/>
                <w:numId w:val="4"/>
              </w:numPr>
            </w:pPr>
            <w:r>
              <w:t>Safe environment for children to learn</w:t>
            </w:r>
          </w:p>
          <w:p w:rsidR="00C64D29" w:rsidRDefault="00C64D29" w:rsidP="00AD6432">
            <w:pPr>
              <w:pStyle w:val="ListParagraph"/>
              <w:numPr>
                <w:ilvl w:val="0"/>
                <w:numId w:val="4"/>
              </w:numPr>
            </w:pPr>
            <w:r>
              <w:t>Very approachable staff</w:t>
            </w:r>
          </w:p>
          <w:p w:rsidR="00C64D29" w:rsidRDefault="00C64D29" w:rsidP="00AD6432">
            <w:pPr>
              <w:pStyle w:val="ListParagraph"/>
              <w:numPr>
                <w:ilvl w:val="0"/>
                <w:numId w:val="4"/>
              </w:numPr>
            </w:pPr>
            <w:r>
              <w:t>Children taught good morals and values</w:t>
            </w:r>
          </w:p>
          <w:p w:rsidR="00C64D29" w:rsidRDefault="00C64D29" w:rsidP="00AD6432">
            <w:pPr>
              <w:pStyle w:val="ListParagraph"/>
              <w:numPr>
                <w:ilvl w:val="0"/>
                <w:numId w:val="4"/>
              </w:numPr>
            </w:pPr>
            <w:r>
              <w:t>Staff support pupils out of school</w:t>
            </w:r>
          </w:p>
          <w:p w:rsidR="00250BBA" w:rsidRDefault="00250BBA" w:rsidP="00AD6432">
            <w:pPr>
              <w:pStyle w:val="ListParagraph"/>
              <w:numPr>
                <w:ilvl w:val="0"/>
                <w:numId w:val="4"/>
              </w:numPr>
            </w:pPr>
            <w:r>
              <w:t>It holds the needs of its’ children as its’ core priority</w:t>
            </w:r>
          </w:p>
          <w:p w:rsidR="001742D1" w:rsidRDefault="001742D1" w:rsidP="00AD6432">
            <w:pPr>
              <w:pStyle w:val="ListParagraph"/>
              <w:numPr>
                <w:ilvl w:val="0"/>
                <w:numId w:val="4"/>
              </w:numPr>
            </w:pPr>
            <w:r>
              <w:t>It is not the highest performing school in the area but it offers good ethos, close community feel and they value children.</w:t>
            </w:r>
          </w:p>
          <w:p w:rsidR="000974D1" w:rsidRDefault="000974D1" w:rsidP="00AD6432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a whole learning experience </w:t>
            </w:r>
          </w:p>
          <w:p w:rsidR="000974D1" w:rsidRPr="00AD6432" w:rsidRDefault="000974D1" w:rsidP="00AD6432">
            <w:pPr>
              <w:pStyle w:val="ListParagraph"/>
              <w:numPr>
                <w:ilvl w:val="0"/>
                <w:numId w:val="4"/>
              </w:numPr>
            </w:pPr>
            <w:r>
              <w:t>A very nurturing environment</w:t>
            </w:r>
          </w:p>
          <w:p w:rsidR="00E42220" w:rsidRDefault="00E42220" w:rsidP="00D5060D">
            <w:pPr>
              <w:rPr>
                <w:b/>
                <w:sz w:val="32"/>
                <w:szCs w:val="32"/>
                <w:u w:val="single"/>
              </w:rPr>
            </w:pPr>
          </w:p>
          <w:p w:rsidR="003B3A3E" w:rsidRDefault="003B3A3E" w:rsidP="00D5060D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3C364D" w:rsidRDefault="003C364D" w:rsidP="002372D0">
      <w:pPr>
        <w:rPr>
          <w:b/>
          <w:sz w:val="32"/>
          <w:szCs w:val="32"/>
          <w:u w:val="single"/>
        </w:rPr>
      </w:pPr>
    </w:p>
    <w:p w:rsidR="00B50DE6" w:rsidRDefault="00B50DE6" w:rsidP="002372D0">
      <w:pPr>
        <w:rPr>
          <w:b/>
          <w:sz w:val="32"/>
          <w:szCs w:val="32"/>
          <w:u w:val="single"/>
        </w:rPr>
      </w:pPr>
    </w:p>
    <w:p w:rsidR="00B50DE6" w:rsidRDefault="00B50DE6" w:rsidP="002372D0">
      <w:pPr>
        <w:rPr>
          <w:sz w:val="32"/>
          <w:szCs w:val="32"/>
        </w:rPr>
      </w:pPr>
    </w:p>
    <w:p w:rsidR="00B50DE6" w:rsidRPr="00B50DE6" w:rsidRDefault="00B50DE6" w:rsidP="002372D0">
      <w:pPr>
        <w:rPr>
          <w:sz w:val="32"/>
          <w:szCs w:val="32"/>
        </w:rPr>
      </w:pPr>
      <w:r w:rsidRPr="00B50DE6">
        <w:rPr>
          <w:sz w:val="32"/>
          <w:szCs w:val="32"/>
        </w:rPr>
        <w:t xml:space="preserve"> </w:t>
      </w:r>
    </w:p>
    <w:sectPr w:rsidR="00B50DE6" w:rsidRPr="00B50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CB0"/>
    <w:multiLevelType w:val="hybridMultilevel"/>
    <w:tmpl w:val="8714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CEC"/>
    <w:multiLevelType w:val="hybridMultilevel"/>
    <w:tmpl w:val="8C38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23AD"/>
    <w:multiLevelType w:val="hybridMultilevel"/>
    <w:tmpl w:val="BD1A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DCC"/>
    <w:multiLevelType w:val="hybridMultilevel"/>
    <w:tmpl w:val="4D0C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57"/>
    <w:rsid w:val="00012BB3"/>
    <w:rsid w:val="000974D1"/>
    <w:rsid w:val="001742D1"/>
    <w:rsid w:val="0023555B"/>
    <w:rsid w:val="002372D0"/>
    <w:rsid w:val="002506E8"/>
    <w:rsid w:val="00250BBA"/>
    <w:rsid w:val="003B3A3E"/>
    <w:rsid w:val="003C364D"/>
    <w:rsid w:val="004435ED"/>
    <w:rsid w:val="004D4869"/>
    <w:rsid w:val="00703F4E"/>
    <w:rsid w:val="00811453"/>
    <w:rsid w:val="008F0D0B"/>
    <w:rsid w:val="00971E57"/>
    <w:rsid w:val="00AD6432"/>
    <w:rsid w:val="00B50DE6"/>
    <w:rsid w:val="00C64D29"/>
    <w:rsid w:val="00DE1041"/>
    <w:rsid w:val="00E42220"/>
    <w:rsid w:val="00F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8C1F-37BB-471D-91A6-7BEB9198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2</cp:revision>
  <cp:lastPrinted>2017-06-20T14:33:00Z</cp:lastPrinted>
  <dcterms:created xsi:type="dcterms:W3CDTF">2018-01-23T11:09:00Z</dcterms:created>
  <dcterms:modified xsi:type="dcterms:W3CDTF">2018-01-23T11:09:00Z</dcterms:modified>
</cp:coreProperties>
</file>